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038D6" w:rsidRPr="00F84324" w14:paraId="561284AB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154403" w14:textId="77777777" w:rsidR="004C0B6E" w:rsidRDefault="004C0B6E" w:rsidP="004C0B6E">
            <w:pPr>
              <w:shd w:val="clear" w:color="auto" w:fill="FFFFFF"/>
              <w:rPr>
                <w:lang w:val="ka-G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Model</w:t>
            </w:r>
            <w:r>
              <w:rPr>
                <w:rFonts w:ascii="Arial" w:hAnsi="Arial" w:cs="Arial"/>
                <w:sz w:val="20"/>
                <w:szCs w:val="20"/>
                <w:lang w:val="ka-GE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ka-GE"/>
              </w:rPr>
              <w:t>FortiGate 100E</w:t>
            </w:r>
            <w:r>
              <w:rPr>
                <w:rFonts w:ascii="Arial" w:hAnsi="Arial" w:cs="Arial"/>
                <w:sz w:val="20"/>
                <w:szCs w:val="20"/>
                <w:lang w:val="ka-GE"/>
              </w:rPr>
              <w:br/>
            </w:r>
            <w:r>
              <w:rPr>
                <w:color w:val="212121"/>
                <w:lang w:val="ka-GE"/>
              </w:rPr>
              <w:t>Serial Number</w:t>
            </w:r>
          </w:p>
          <w:p w14:paraId="44DEFA7C" w14:textId="77777777" w:rsidR="004C0B6E" w:rsidRPr="00B84202" w:rsidRDefault="004C0B6E" w:rsidP="004C0B6E">
            <w:pPr>
              <w:shd w:val="clear" w:color="auto" w:fill="FFFFFF"/>
              <w:rPr>
                <w:lang w:val="ka-GE"/>
              </w:rPr>
            </w:pPr>
            <w:r>
              <w:rPr>
                <w:b/>
                <w:bCs/>
                <w:color w:val="212121"/>
                <w:lang w:val="ka-GE"/>
              </w:rPr>
              <w:t>FG100E4Q17013332</w:t>
            </w:r>
            <w:r>
              <w:rPr>
                <w:rFonts w:ascii="Arial" w:hAnsi="Arial" w:cs="Arial"/>
                <w:sz w:val="20"/>
                <w:szCs w:val="20"/>
                <w:lang w:val="ka-GE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Product Support Coverage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1616"/>
              <w:gridCol w:w="1542"/>
            </w:tblGrid>
            <w:tr w:rsidR="004C0B6E" w14:paraId="3E7B7945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C4741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Support Type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866B25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Support Level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C93ED0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Expiration Date</w:t>
                  </w:r>
                </w:p>
              </w:tc>
            </w:tr>
            <w:tr w:rsidR="004C0B6E" w14:paraId="5C9BF77D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E81F64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Hardware Coverage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08F234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Advanced HW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409B8B" w14:textId="0B9671DB" w:rsidR="004C0B6E" w:rsidRDefault="008326FC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  <w:r w:rsidR="004C0B6E">
                    <w:rPr>
                      <w:rFonts w:ascii="Arial" w:hAnsi="Arial" w:cs="Arial"/>
                      <w:sz w:val="20"/>
                      <w:szCs w:val="20"/>
                    </w:rPr>
                    <w:t>-12-28</w:t>
                  </w:r>
                </w:p>
              </w:tc>
            </w:tr>
            <w:tr w:rsidR="004C0B6E" w14:paraId="5F5A1D20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726800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Firmware &amp; General Updates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0CAFED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C5EE77" w14:textId="1485CE35" w:rsidR="004C0B6E" w:rsidRDefault="008326FC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  <w:r w:rsidR="004C0B6E">
                    <w:rPr>
                      <w:rFonts w:ascii="Arial" w:hAnsi="Arial" w:cs="Arial"/>
                      <w:sz w:val="20"/>
                      <w:szCs w:val="20"/>
                    </w:rPr>
                    <w:t>-12-28</w:t>
                  </w:r>
                </w:p>
              </w:tc>
            </w:tr>
            <w:tr w:rsidR="004C0B6E" w14:paraId="5A7DA347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1C42EC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Enhanced Support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401999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24x7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22CF76" w14:textId="58CB9068" w:rsidR="004C0B6E" w:rsidRDefault="008326FC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  <w:r w:rsidR="004C0B6E">
                    <w:rPr>
                      <w:rFonts w:ascii="Arial" w:hAnsi="Arial" w:cs="Arial"/>
                      <w:sz w:val="20"/>
                      <w:szCs w:val="20"/>
                    </w:rPr>
                    <w:t>-12-28</w:t>
                  </w:r>
                </w:p>
              </w:tc>
            </w:tr>
            <w:tr w:rsidR="004C0B6E" w14:paraId="6FCE1E2C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EDCA97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Telephone Support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81B6A1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24x7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482C08" w14:textId="410F9314" w:rsidR="004C0B6E" w:rsidRDefault="008326FC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  <w:r w:rsidR="004C0B6E">
                    <w:rPr>
                      <w:rFonts w:ascii="Arial" w:hAnsi="Arial" w:cs="Arial"/>
                      <w:sz w:val="20"/>
                      <w:szCs w:val="20"/>
                    </w:rPr>
                    <w:t>-12-28</w:t>
                  </w:r>
                </w:p>
              </w:tc>
            </w:tr>
            <w:tr w:rsidR="004C0B6E" w14:paraId="141EE72B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687412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Advanced Malware Protection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39BA92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B73952" w14:textId="1357A43F" w:rsidR="004C0B6E" w:rsidRDefault="008326FC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  <w:r w:rsidR="004C0B6E">
                    <w:rPr>
                      <w:rFonts w:ascii="Arial" w:hAnsi="Arial" w:cs="Arial"/>
                      <w:sz w:val="20"/>
                      <w:szCs w:val="20"/>
                    </w:rPr>
                    <w:t>-12-28</w:t>
                  </w:r>
                </w:p>
              </w:tc>
            </w:tr>
            <w:tr w:rsidR="004C0B6E" w14:paraId="792F322F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971113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Next Generation Firewall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76BF13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8D0615" w14:textId="54744E77" w:rsidR="004C0B6E" w:rsidRDefault="008326FC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  <w:r w:rsidR="004C0B6E">
                    <w:rPr>
                      <w:rFonts w:ascii="Arial" w:hAnsi="Arial" w:cs="Arial"/>
                      <w:sz w:val="20"/>
                      <w:szCs w:val="20"/>
                    </w:rPr>
                    <w:t>-12-28</w:t>
                  </w:r>
                </w:p>
              </w:tc>
            </w:tr>
            <w:tr w:rsidR="004C0B6E" w14:paraId="4C97C036" w14:textId="77777777" w:rsidTr="00BA781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A53E45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 &amp; Video Filtering  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52A705" w14:textId="77777777" w:rsidR="004C0B6E" w:rsidRDefault="004C0B6E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Web/Online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DE4F5F" w14:textId="3100B631" w:rsidR="004C0B6E" w:rsidRDefault="008326FC" w:rsidP="008326FC">
                  <w:pPr>
                    <w:pStyle w:val="xxmsonormal"/>
                    <w:framePr w:hSpace="180" w:wrap="around" w:vAnchor="text" w:hAnchor="margin" w:x="-820" w:y="435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  <w:r w:rsidR="004C0B6E">
                    <w:rPr>
                      <w:rFonts w:ascii="Arial" w:hAnsi="Arial" w:cs="Arial"/>
                      <w:sz w:val="20"/>
                      <w:szCs w:val="20"/>
                    </w:rPr>
                    <w:t>-12-28</w:t>
                  </w:r>
                </w:p>
              </w:tc>
            </w:tr>
          </w:tbl>
          <w:p w14:paraId="319B82EA" w14:textId="5C263D94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FA0A8C" w14:textId="77777777" w:rsidR="005038D6" w:rsidRPr="003570BD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7377E5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CB80A1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4005" w14:textId="77777777" w:rsidR="00B72A13" w:rsidRDefault="00B72A13">
      <w:pPr>
        <w:spacing w:after="0" w:line="240" w:lineRule="auto"/>
      </w:pPr>
      <w:r>
        <w:separator/>
      </w:r>
    </w:p>
  </w:endnote>
  <w:endnote w:type="continuationSeparator" w:id="0">
    <w:p w14:paraId="291F715C" w14:textId="77777777" w:rsidR="00B72A13" w:rsidRDefault="00B7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0C8B7F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B877F" w14:textId="77777777" w:rsidR="00B72A13" w:rsidRDefault="00B72A13">
      <w:pPr>
        <w:spacing w:after="0" w:line="240" w:lineRule="auto"/>
      </w:pPr>
      <w:r>
        <w:separator/>
      </w:r>
    </w:p>
  </w:footnote>
  <w:footnote w:type="continuationSeparator" w:id="0">
    <w:p w14:paraId="70E8F813" w14:textId="77777777" w:rsidR="00B72A13" w:rsidRDefault="00B7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B6DB1"/>
    <w:rsid w:val="003C36DA"/>
    <w:rsid w:val="003D0C14"/>
    <w:rsid w:val="003F630E"/>
    <w:rsid w:val="0044002D"/>
    <w:rsid w:val="00442777"/>
    <w:rsid w:val="00444A02"/>
    <w:rsid w:val="004502FE"/>
    <w:rsid w:val="004C0B6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326FC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2A13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msonormal">
    <w:name w:val="x_x_msonormal"/>
    <w:basedOn w:val="Normal"/>
    <w:uiPriority w:val="99"/>
    <w:semiHidden/>
    <w:rsid w:val="004C0B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2022-11-08T09:35:00Z</dcterms:modified>
</cp:coreProperties>
</file>